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5AF9" w14:textId="77777777" w:rsidR="000E0CAF" w:rsidRDefault="000E0CAF">
      <w:pPr>
        <w:tabs>
          <w:tab w:val="right" w:pos="9072"/>
        </w:tabs>
        <w:rPr>
          <w:sz w:val="24"/>
        </w:rPr>
      </w:pPr>
    </w:p>
    <w:p w14:paraId="2763BF4D" w14:textId="77777777" w:rsidR="007E2842" w:rsidRDefault="00A85B1C">
      <w:pPr>
        <w:tabs>
          <w:tab w:val="right" w:pos="9072"/>
        </w:tabs>
        <w:rPr>
          <w:sz w:val="24"/>
        </w:rPr>
      </w:pPr>
      <w:r>
        <w:rPr>
          <w:noProof/>
          <w:sz w:val="32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0BE7E97" wp14:editId="770B1396">
                <wp:simplePos x="0" y="0"/>
                <wp:positionH relativeFrom="column">
                  <wp:posOffset>278765</wp:posOffset>
                </wp:positionH>
                <wp:positionV relativeFrom="paragraph">
                  <wp:posOffset>-152400</wp:posOffset>
                </wp:positionV>
                <wp:extent cx="2301875" cy="1103630"/>
                <wp:effectExtent l="13970" t="6350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1103630"/>
                          <a:chOff x="1106" y="807"/>
                          <a:chExt cx="3625" cy="173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2172"/>
                            <a:ext cx="1851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38067" w14:textId="77777777" w:rsidR="006F217D" w:rsidRPr="00715BE6" w:rsidRDefault="006F217D" w:rsidP="006F217D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715BE6">
                                <w:rPr>
                                  <w:i/>
                                  <w:sz w:val="18"/>
                                  <w:szCs w:val="18"/>
                                </w:rPr>
                                <w:t>Pieczęć 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6" y="807"/>
                            <a:ext cx="3625" cy="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.95pt;margin-top:-12pt;width:181.25pt;height:86.9pt;z-index:251657728" coordorigin="1106,807" coordsize="3625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07;top:2172;width:1851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6F217D" w:rsidRPr="00715BE6" w:rsidRDefault="006F217D" w:rsidP="006F217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15BE6">
                          <w:rPr>
                            <w:i/>
                            <w:sz w:val="18"/>
                            <w:szCs w:val="18"/>
                          </w:rPr>
                          <w:t>Pieczęć wykonawcy</w:t>
                        </w:r>
                      </w:p>
                    </w:txbxContent>
                  </v:textbox>
                </v:shape>
                <v:rect id="Rectangle 4" o:spid="_x0000_s1028" style="position:absolute;left:1106;top:807;width:3625;height:1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</v:group>
            </w:pict>
          </mc:Fallback>
        </mc:AlternateContent>
      </w:r>
    </w:p>
    <w:p w14:paraId="38AEB355" w14:textId="77777777" w:rsidR="007E2842" w:rsidRDefault="007E2842">
      <w:pPr>
        <w:tabs>
          <w:tab w:val="right" w:pos="9072"/>
        </w:tabs>
        <w:jc w:val="center"/>
        <w:rPr>
          <w:sz w:val="32"/>
          <w:u w:val="single"/>
        </w:rPr>
      </w:pPr>
    </w:p>
    <w:p w14:paraId="21228CDC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4582AA9D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40D828F2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3FA79292" w14:textId="77777777" w:rsidR="000B0D01" w:rsidRPr="00833367" w:rsidRDefault="000B0D01" w:rsidP="000B0D01">
      <w:pPr>
        <w:pStyle w:val="Nagwek1"/>
        <w:tabs>
          <w:tab w:val="right" w:pos="9072"/>
        </w:tabs>
        <w:suppressAutoHyphens/>
        <w:ind w:left="426"/>
        <w:jc w:val="both"/>
        <w:rPr>
          <w:sz w:val="16"/>
          <w:szCs w:val="16"/>
        </w:rPr>
      </w:pPr>
    </w:p>
    <w:p w14:paraId="1AAECFE5" w14:textId="77777777" w:rsidR="000B0D01" w:rsidRPr="00B24F55" w:rsidRDefault="000B0D01" w:rsidP="000B0D01">
      <w:pPr>
        <w:tabs>
          <w:tab w:val="right" w:pos="9072"/>
        </w:tabs>
        <w:jc w:val="center"/>
        <w:rPr>
          <w:b/>
          <w:bCs/>
          <w:sz w:val="28"/>
          <w:szCs w:val="28"/>
        </w:rPr>
      </w:pPr>
      <w:r w:rsidRPr="00B24F55">
        <w:rPr>
          <w:b/>
          <w:bCs/>
          <w:sz w:val="28"/>
          <w:szCs w:val="28"/>
        </w:rPr>
        <w:t>WYKAZ WYKONANYCH USŁUG</w:t>
      </w:r>
    </w:p>
    <w:p w14:paraId="3F6A4A66" w14:textId="77777777" w:rsidR="000B0D01" w:rsidRPr="00833367" w:rsidRDefault="000B0D01" w:rsidP="000B0D01">
      <w:pPr>
        <w:pStyle w:val="Nagwek1"/>
        <w:tabs>
          <w:tab w:val="right" w:pos="9072"/>
        </w:tabs>
        <w:suppressAutoHyphens/>
        <w:jc w:val="both"/>
        <w:rPr>
          <w:sz w:val="16"/>
          <w:szCs w:val="16"/>
        </w:rPr>
      </w:pPr>
    </w:p>
    <w:p w14:paraId="6BB50C76" w14:textId="70EAFA37" w:rsidR="000B0D01" w:rsidRPr="00833367" w:rsidRDefault="000B0D01" w:rsidP="000863E5">
      <w:pPr>
        <w:pStyle w:val="Nagwek1"/>
        <w:tabs>
          <w:tab w:val="right" w:pos="9072"/>
        </w:tabs>
        <w:suppressAutoHyphens/>
        <w:jc w:val="both"/>
        <w:rPr>
          <w:sz w:val="22"/>
          <w:szCs w:val="22"/>
        </w:rPr>
      </w:pPr>
      <w:r w:rsidRPr="000B0D01">
        <w:rPr>
          <w:sz w:val="22"/>
          <w:szCs w:val="22"/>
        </w:rPr>
        <w:t xml:space="preserve">Przystępując do </w:t>
      </w:r>
      <w:r w:rsidR="00B24F55">
        <w:rPr>
          <w:sz w:val="22"/>
          <w:szCs w:val="22"/>
        </w:rPr>
        <w:t xml:space="preserve">Konkursu Ofert w sprawie udzielenia świadczeń zdrowotnych na wykonanie świadczeń zdrowotnych </w:t>
      </w:r>
      <w:r w:rsidR="004C56ED">
        <w:rPr>
          <w:sz w:val="22"/>
          <w:szCs w:val="22"/>
        </w:rPr>
        <w:t xml:space="preserve">w zakresie </w:t>
      </w:r>
      <w:r w:rsidR="00B24F55" w:rsidRPr="00376AC5">
        <w:rPr>
          <w:b/>
          <w:bCs/>
          <w:szCs w:val="24"/>
        </w:rPr>
        <w:t>jednoczesnego wykonywania badań wirusów: RNA-HCV, DNA-HBV, RNA-HIV w materiale pobranym od dawców krwi</w:t>
      </w:r>
      <w:r w:rsidR="00B24F55">
        <w:rPr>
          <w:b/>
          <w:bCs/>
          <w:szCs w:val="24"/>
        </w:rPr>
        <w:t xml:space="preserve"> </w:t>
      </w:r>
      <w:r w:rsidR="004C56ED">
        <w:rPr>
          <w:b/>
          <w:bCs/>
          <w:szCs w:val="24"/>
        </w:rPr>
        <w:t xml:space="preserve">dla Regionalnego Centrum Krwiodawstwa </w:t>
      </w:r>
      <w:r w:rsidR="00833367">
        <w:rPr>
          <w:b/>
          <w:bCs/>
          <w:szCs w:val="24"/>
        </w:rPr>
        <w:t xml:space="preserve">                      </w:t>
      </w:r>
      <w:r w:rsidR="004C56ED">
        <w:rPr>
          <w:b/>
          <w:bCs/>
          <w:szCs w:val="24"/>
        </w:rPr>
        <w:t xml:space="preserve">i Krwiolecznictwa w Opolu </w:t>
      </w:r>
      <w:r w:rsidR="00B24F55">
        <w:rPr>
          <w:b/>
          <w:sz w:val="22"/>
          <w:szCs w:val="22"/>
        </w:rPr>
        <w:t>–</w:t>
      </w:r>
      <w:r w:rsidR="00364659">
        <w:rPr>
          <w:b/>
          <w:sz w:val="22"/>
          <w:szCs w:val="22"/>
        </w:rPr>
        <w:t xml:space="preserve"> </w:t>
      </w:r>
      <w:r w:rsidRPr="000B0D01">
        <w:rPr>
          <w:b/>
          <w:sz w:val="22"/>
          <w:szCs w:val="22"/>
        </w:rPr>
        <w:t xml:space="preserve">Nr sprawy ZPU </w:t>
      </w:r>
      <w:r w:rsidR="000C32ED">
        <w:rPr>
          <w:b/>
          <w:sz w:val="22"/>
          <w:szCs w:val="22"/>
        </w:rPr>
        <w:t>2</w:t>
      </w:r>
      <w:r w:rsidR="00B24F55">
        <w:rPr>
          <w:b/>
          <w:sz w:val="22"/>
          <w:szCs w:val="22"/>
        </w:rPr>
        <w:t>0</w:t>
      </w:r>
      <w:r w:rsidR="00BF5612">
        <w:rPr>
          <w:b/>
          <w:sz w:val="22"/>
          <w:szCs w:val="22"/>
        </w:rPr>
        <w:t>/</w:t>
      </w:r>
      <w:r w:rsidRPr="000B0D01">
        <w:rPr>
          <w:b/>
          <w:sz w:val="22"/>
          <w:szCs w:val="22"/>
        </w:rPr>
        <w:t>20</w:t>
      </w:r>
      <w:r w:rsidR="00A85B1C">
        <w:rPr>
          <w:b/>
          <w:sz w:val="22"/>
          <w:szCs w:val="22"/>
        </w:rPr>
        <w:t>2</w:t>
      </w:r>
      <w:r w:rsidR="00B24F55">
        <w:rPr>
          <w:b/>
          <w:sz w:val="22"/>
          <w:szCs w:val="22"/>
        </w:rPr>
        <w:t>6/KO</w:t>
      </w:r>
      <w:r w:rsidR="0036465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poniżej przedstawiamy </w:t>
      </w:r>
      <w:r>
        <w:rPr>
          <w:sz w:val="22"/>
        </w:rPr>
        <w:t>wykaz usług, które świadczą o posiadaniu wymaganego w warunkach konkursu doświadczen</w:t>
      </w:r>
      <w:r w:rsidR="00833367">
        <w:rPr>
          <w:sz w:val="22"/>
        </w:rPr>
        <w:t>ia:</w:t>
      </w:r>
    </w:p>
    <w:tbl>
      <w:tblPr>
        <w:tblpPr w:leftFromText="141" w:rightFromText="141" w:vertAnchor="text" w:horzAnchor="margin" w:tblpXSpec="center" w:tblpY="216"/>
        <w:tblW w:w="99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894"/>
        <w:gridCol w:w="1769"/>
        <w:gridCol w:w="2172"/>
        <w:gridCol w:w="1985"/>
      </w:tblGrid>
      <w:tr w:rsidR="000B0D01" w14:paraId="19B53115" w14:textId="77777777" w:rsidTr="004C56ED">
        <w:trPr>
          <w:trHeight w:val="1235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BABE9CE" w14:textId="6A2E9658" w:rsidR="000B0D01" w:rsidRPr="00B24F55" w:rsidRDefault="004C56ED" w:rsidP="000B0D01">
            <w:pPr>
              <w:suppressAutoHyphens/>
              <w:ind w:right="113" w:firstLine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Udzielający zamówienia</w:t>
            </w:r>
          </w:p>
          <w:p w14:paraId="2D353CB5" w14:textId="77777777" w:rsidR="000B0D01" w:rsidRPr="00B24F55" w:rsidRDefault="000B0D01" w:rsidP="000B0D0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66C06C" w14:textId="77777777" w:rsidR="000B0D01" w:rsidRPr="00B24F55" w:rsidRDefault="000B0D01" w:rsidP="000B0D01">
            <w:pPr>
              <w:rPr>
                <w:sz w:val="18"/>
                <w:szCs w:val="18"/>
                <w:lang w:eastAsia="ar-SA"/>
              </w:rPr>
            </w:pPr>
          </w:p>
          <w:p w14:paraId="76F0D2D0" w14:textId="77777777" w:rsidR="000B0D01" w:rsidRPr="00B24F55" w:rsidRDefault="000B0D01" w:rsidP="000B0D01">
            <w:pPr>
              <w:suppressAutoHyphens/>
              <w:ind w:left="113" w:right="113"/>
              <w:jc w:val="center"/>
              <w:rPr>
                <w:sz w:val="18"/>
                <w:szCs w:val="18"/>
              </w:rPr>
            </w:pPr>
            <w:r w:rsidRPr="00B24F55">
              <w:rPr>
                <w:sz w:val="18"/>
                <w:szCs w:val="18"/>
              </w:rPr>
              <w:t>Przedmiot zamówienia</w:t>
            </w:r>
          </w:p>
          <w:p w14:paraId="0FD45ED7" w14:textId="77777777" w:rsidR="000B0D01" w:rsidRPr="00B24F55" w:rsidRDefault="000B0D01" w:rsidP="000B0D01">
            <w:pPr>
              <w:suppressAutoHyphens/>
              <w:ind w:right="113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71986" w14:textId="77777777" w:rsidR="000B0D01" w:rsidRPr="00B24F55" w:rsidRDefault="000B0D01" w:rsidP="000B0D01">
            <w:pPr>
              <w:suppressAutoHyphens/>
              <w:ind w:left="113" w:right="113"/>
              <w:jc w:val="center"/>
              <w:rPr>
                <w:sz w:val="18"/>
                <w:szCs w:val="18"/>
              </w:rPr>
            </w:pPr>
            <w:r w:rsidRPr="00B24F55">
              <w:rPr>
                <w:sz w:val="18"/>
                <w:szCs w:val="18"/>
              </w:rPr>
              <w:t>Okres obowiązywania umowy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B0517" w14:textId="77777777" w:rsidR="000B0D01" w:rsidRPr="00B24F55" w:rsidRDefault="000B0D01" w:rsidP="000B0D01">
            <w:pPr>
              <w:suppressAutoHyphens/>
              <w:ind w:left="113" w:right="113"/>
              <w:jc w:val="center"/>
              <w:rPr>
                <w:strike/>
                <w:sz w:val="18"/>
                <w:szCs w:val="18"/>
                <w:lang w:eastAsia="ar-SA"/>
              </w:rPr>
            </w:pPr>
            <w:r w:rsidRPr="00B24F55">
              <w:rPr>
                <w:sz w:val="18"/>
                <w:szCs w:val="18"/>
              </w:rPr>
              <w:t>Całkowita wartość wykonanych usług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F3445" w14:textId="604B86FA" w:rsidR="000B0D01" w:rsidRPr="00B24F55" w:rsidRDefault="000B0D01" w:rsidP="000B0D01">
            <w:pPr>
              <w:suppressAutoHyphens/>
              <w:ind w:left="113" w:right="113"/>
              <w:jc w:val="center"/>
              <w:rPr>
                <w:sz w:val="18"/>
                <w:szCs w:val="18"/>
                <w:lang w:eastAsia="ar-SA"/>
              </w:rPr>
            </w:pPr>
            <w:r w:rsidRPr="00B24F55">
              <w:rPr>
                <w:sz w:val="18"/>
                <w:szCs w:val="18"/>
                <w:lang w:eastAsia="ar-SA"/>
              </w:rPr>
              <w:t xml:space="preserve">Dokumenty potwierdzające, że usługi zostały wykonane należycie </w:t>
            </w:r>
            <w:r w:rsidR="00B24F55" w:rsidRPr="00B24F55">
              <w:rPr>
                <w:sz w:val="18"/>
                <w:szCs w:val="18"/>
                <w:lang w:eastAsia="ar-SA"/>
              </w:rPr>
              <w:t xml:space="preserve">                 </w:t>
            </w:r>
            <w:r w:rsidRPr="00B24F55">
              <w:rPr>
                <w:sz w:val="18"/>
                <w:szCs w:val="18"/>
                <w:lang w:eastAsia="ar-SA"/>
              </w:rPr>
              <w:t>(strona w ofercie)</w:t>
            </w:r>
            <w:r w:rsidR="004C56ED">
              <w:rPr>
                <w:sz w:val="18"/>
                <w:szCs w:val="18"/>
                <w:lang w:eastAsia="ar-SA"/>
              </w:rPr>
              <w:t>*</w:t>
            </w:r>
          </w:p>
        </w:tc>
      </w:tr>
      <w:tr w:rsidR="000B0D01" w14:paraId="5280CCFA" w14:textId="77777777" w:rsidTr="004C56ED">
        <w:trPr>
          <w:trHeight w:hRule="exact" w:val="154"/>
        </w:trPr>
        <w:tc>
          <w:tcPr>
            <w:tcW w:w="2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28A953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1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DF4C5EB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2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9B05F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3</w:t>
            </w:r>
          </w:p>
        </w:tc>
        <w:tc>
          <w:tcPr>
            <w:tcW w:w="2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00ADA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CF49C" w14:textId="2847A9D8" w:rsidR="000B0D01" w:rsidRDefault="004C56ED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5</w:t>
            </w:r>
          </w:p>
        </w:tc>
      </w:tr>
      <w:tr w:rsidR="000B0D01" w14:paraId="6C4A8EE5" w14:textId="77777777" w:rsidTr="004C56ED">
        <w:trPr>
          <w:trHeight w:val="5951"/>
        </w:trPr>
        <w:tc>
          <w:tcPr>
            <w:tcW w:w="2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447786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7AA2E51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F9CB7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2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BD04E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002D" w14:textId="77777777" w:rsidR="000B0D01" w:rsidRDefault="000B0D01" w:rsidP="000B0D01">
            <w:pPr>
              <w:suppressAutoHyphens/>
              <w:spacing w:line="400" w:lineRule="atLeast"/>
              <w:rPr>
                <w:sz w:val="16"/>
                <w:szCs w:val="24"/>
                <w:lang w:eastAsia="ar-SA"/>
              </w:rPr>
            </w:pPr>
          </w:p>
        </w:tc>
      </w:tr>
    </w:tbl>
    <w:p w14:paraId="0358CB26" w14:textId="4C8617E9" w:rsidR="006F217D" w:rsidRPr="004C56ED" w:rsidRDefault="004C56ED" w:rsidP="004C56ED">
      <w:pPr>
        <w:tabs>
          <w:tab w:val="right" w:pos="9072"/>
        </w:tabs>
        <w:jc w:val="both"/>
        <w:rPr>
          <w:i/>
          <w:iCs/>
          <w:u w:val="single"/>
        </w:rPr>
      </w:pPr>
      <w:r>
        <w:rPr>
          <w:i/>
          <w:iCs/>
          <w:color w:val="000000"/>
        </w:rPr>
        <w:t>*</w:t>
      </w:r>
      <w:r w:rsidRPr="004C56ED">
        <w:rPr>
          <w:i/>
          <w:iCs/>
          <w:color w:val="000000"/>
        </w:rPr>
        <w:t>Wymaga się, aby Przyjmujący zamówienie do wykazu dołączył dokumenty/referencje potwierdzające, że powyższe świadczenia zostały wykonane w sposób należyty.</w:t>
      </w:r>
    </w:p>
    <w:p w14:paraId="51269B23" w14:textId="77777777" w:rsidR="007E2842" w:rsidRDefault="007E2842"/>
    <w:p w14:paraId="511A5FE9" w14:textId="77777777" w:rsidR="007E2842" w:rsidRDefault="007E2842">
      <w:pPr>
        <w:tabs>
          <w:tab w:val="right" w:leader="dot" w:pos="9072"/>
        </w:tabs>
      </w:pPr>
    </w:p>
    <w:p w14:paraId="7BDE5CE9" w14:textId="77777777" w:rsidR="007E2842" w:rsidRDefault="007E2842">
      <w:pPr>
        <w:rPr>
          <w:sz w:val="24"/>
        </w:rPr>
      </w:pPr>
    </w:p>
    <w:p w14:paraId="1C9F4CBC" w14:textId="77777777" w:rsidR="005F1C13" w:rsidRDefault="005F1C13" w:rsidP="000B0D01">
      <w:pPr>
        <w:suppressAutoHyphens/>
        <w:jc w:val="both"/>
      </w:pPr>
      <w:r>
        <w:t>.........................................</w:t>
      </w:r>
      <w:r>
        <w:tab/>
      </w:r>
      <w:r w:rsidR="000B0D01">
        <w:tab/>
      </w:r>
      <w:r w:rsidR="000B0D01">
        <w:tab/>
      </w:r>
      <w:r w:rsidR="000B0D01">
        <w:tab/>
      </w:r>
      <w:r w:rsidR="000B0D01">
        <w:tab/>
      </w:r>
      <w:r w:rsidR="000B0D01">
        <w:tab/>
      </w:r>
      <w:r w:rsidR="000B0D01">
        <w:tab/>
        <w:t xml:space="preserve">       </w:t>
      </w:r>
      <w:r>
        <w:t>………....................................................</w:t>
      </w:r>
    </w:p>
    <w:p w14:paraId="264F85F7" w14:textId="77777777" w:rsidR="005F1C13" w:rsidRDefault="005F1C13" w:rsidP="004C56ED">
      <w:pPr>
        <w:suppressAutoHyphens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miejscowość,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0B0D01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</w:t>
      </w:r>
      <w:r>
        <w:rPr>
          <w:i/>
          <w:sz w:val="16"/>
          <w:szCs w:val="16"/>
        </w:rPr>
        <w:tab/>
        <w:t>podpisy osób wskazanych w dokumencie</w:t>
      </w:r>
    </w:p>
    <w:p w14:paraId="53D31B03" w14:textId="77777777" w:rsidR="005F1C13" w:rsidRDefault="005F1C13" w:rsidP="004C56ED">
      <w:pPr>
        <w:suppressAutoHyphens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uprawniającym do występowania</w:t>
      </w:r>
    </w:p>
    <w:p w14:paraId="64C02A77" w14:textId="77777777" w:rsidR="005F1C13" w:rsidRDefault="005F1C13" w:rsidP="004C56ED">
      <w:pPr>
        <w:suppressAutoHyphens/>
        <w:ind w:left="637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w obrocie prawnym lub posiadających</w:t>
      </w:r>
    </w:p>
    <w:p w14:paraId="3B29F20B" w14:textId="77777777" w:rsidR="005F1C13" w:rsidRDefault="005F1C13" w:rsidP="004C56ED">
      <w:pPr>
        <w:suppressAutoHyphens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pełnomocnictwo</w:t>
      </w:r>
    </w:p>
    <w:p w14:paraId="53376F87" w14:textId="77777777" w:rsidR="007E2842" w:rsidRDefault="007E2842" w:rsidP="005F1C13">
      <w:pPr>
        <w:ind w:firstLine="708"/>
      </w:pPr>
    </w:p>
    <w:sectPr w:rsidR="007E2842" w:rsidSect="000B0D01">
      <w:headerReference w:type="default" r:id="rId6"/>
      <w:pgSz w:w="11906" w:h="16838"/>
      <w:pgMar w:top="1134" w:right="991" w:bottom="1134" w:left="993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01F8" w14:textId="77777777" w:rsidR="008D14F9" w:rsidRDefault="008D14F9">
      <w:r>
        <w:separator/>
      </w:r>
    </w:p>
  </w:endnote>
  <w:endnote w:type="continuationSeparator" w:id="0">
    <w:p w14:paraId="39C98AB8" w14:textId="77777777" w:rsidR="008D14F9" w:rsidRDefault="008D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543A" w14:textId="77777777" w:rsidR="008D14F9" w:rsidRDefault="008D14F9">
      <w:r>
        <w:separator/>
      </w:r>
    </w:p>
  </w:footnote>
  <w:footnote w:type="continuationSeparator" w:id="0">
    <w:p w14:paraId="223E444B" w14:textId="77777777" w:rsidR="008D14F9" w:rsidRDefault="008D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72D6" w14:textId="77777777" w:rsidR="000E0CAF" w:rsidRDefault="000E0CAF" w:rsidP="00196D09">
    <w:pPr>
      <w:pStyle w:val="Nagwek"/>
      <w:tabs>
        <w:tab w:val="clear" w:pos="9072"/>
        <w:tab w:val="right" w:pos="10260"/>
      </w:tabs>
      <w:jc w:val="right"/>
    </w:pPr>
  </w:p>
  <w:p w14:paraId="3B01B1DA" w14:textId="1D946A08" w:rsidR="00833367" w:rsidRPr="00B24F55" w:rsidRDefault="00833367" w:rsidP="00833367">
    <w:pPr>
      <w:pStyle w:val="Nagwek"/>
      <w:pBdr>
        <w:bottom w:val="single" w:sz="4" w:space="1" w:color="auto"/>
      </w:pBdr>
      <w:tabs>
        <w:tab w:val="clear" w:pos="9072"/>
        <w:tab w:val="right" w:pos="10260"/>
      </w:tabs>
      <w:jc w:val="both"/>
      <w:rPr>
        <w:b/>
        <w:bCs/>
      </w:rPr>
    </w:pPr>
    <w:r>
      <w:rPr>
        <w:b/>
        <w:bCs/>
      </w:rPr>
      <w:t>N</w:t>
    </w:r>
    <w:r w:rsidRPr="00B24F55">
      <w:rPr>
        <w:b/>
        <w:bCs/>
      </w:rPr>
      <w:t xml:space="preserve">r </w:t>
    </w:r>
    <w:r>
      <w:rPr>
        <w:b/>
        <w:bCs/>
      </w:rPr>
      <w:t xml:space="preserve">sprawy: </w:t>
    </w:r>
    <w:r w:rsidRPr="00B24F55">
      <w:rPr>
        <w:b/>
        <w:bCs/>
      </w:rPr>
      <w:t>ZPU 20/2026/KO</w:t>
    </w:r>
  </w:p>
  <w:p w14:paraId="668929F9" w14:textId="445CE673" w:rsidR="00196D09" w:rsidRPr="00B24F55" w:rsidRDefault="000E0CAF" w:rsidP="00B24F55">
    <w:pPr>
      <w:pStyle w:val="Nagwek"/>
      <w:pBdr>
        <w:bottom w:val="single" w:sz="4" w:space="1" w:color="auto"/>
      </w:pBdr>
      <w:tabs>
        <w:tab w:val="clear" w:pos="9072"/>
        <w:tab w:val="right" w:pos="10260"/>
      </w:tabs>
      <w:jc w:val="right"/>
      <w:rPr>
        <w:b/>
        <w:bCs/>
      </w:rPr>
    </w:pPr>
    <w:r w:rsidRPr="00B24F55">
      <w:rPr>
        <w:b/>
        <w:bCs/>
      </w:rPr>
      <w:t xml:space="preserve">Załącznik nr 3 do SWK </w:t>
    </w:r>
  </w:p>
  <w:p w14:paraId="371C1212" w14:textId="77777777" w:rsidR="00F9351B" w:rsidRDefault="00F9351B">
    <w:pPr>
      <w:ind w:right="-56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4AEE037F" w14:textId="77777777" w:rsidR="00F9351B" w:rsidRDefault="00F935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8E"/>
    <w:rsid w:val="00000E9E"/>
    <w:rsid w:val="00010DAE"/>
    <w:rsid w:val="00030CC6"/>
    <w:rsid w:val="000863E5"/>
    <w:rsid w:val="00087EBA"/>
    <w:rsid w:val="000A5DEF"/>
    <w:rsid w:val="000B0D01"/>
    <w:rsid w:val="000C32ED"/>
    <w:rsid w:val="000E0CAF"/>
    <w:rsid w:val="001026C2"/>
    <w:rsid w:val="00151EAF"/>
    <w:rsid w:val="00196D09"/>
    <w:rsid w:val="00197F63"/>
    <w:rsid w:val="001D381D"/>
    <w:rsid w:val="001D7665"/>
    <w:rsid w:val="001F148B"/>
    <w:rsid w:val="00200A34"/>
    <w:rsid w:val="00227832"/>
    <w:rsid w:val="002566C4"/>
    <w:rsid w:val="002950CE"/>
    <w:rsid w:val="002D60B2"/>
    <w:rsid w:val="00364659"/>
    <w:rsid w:val="00380EF9"/>
    <w:rsid w:val="003B72FF"/>
    <w:rsid w:val="003F1EF4"/>
    <w:rsid w:val="004644B3"/>
    <w:rsid w:val="004C56ED"/>
    <w:rsid w:val="005C2131"/>
    <w:rsid w:val="005C30A6"/>
    <w:rsid w:val="005E0CDA"/>
    <w:rsid w:val="005E3B65"/>
    <w:rsid w:val="005F1C13"/>
    <w:rsid w:val="0061626D"/>
    <w:rsid w:val="00654681"/>
    <w:rsid w:val="006840B7"/>
    <w:rsid w:val="006F217D"/>
    <w:rsid w:val="007B408E"/>
    <w:rsid w:val="007E2842"/>
    <w:rsid w:val="007E6D2A"/>
    <w:rsid w:val="007F4F57"/>
    <w:rsid w:val="00833367"/>
    <w:rsid w:val="00875994"/>
    <w:rsid w:val="008D14F9"/>
    <w:rsid w:val="009016CC"/>
    <w:rsid w:val="009865D4"/>
    <w:rsid w:val="009E4192"/>
    <w:rsid w:val="00A36197"/>
    <w:rsid w:val="00A85B1C"/>
    <w:rsid w:val="00B24F55"/>
    <w:rsid w:val="00B87C69"/>
    <w:rsid w:val="00BF5612"/>
    <w:rsid w:val="00C468DE"/>
    <w:rsid w:val="00C608E5"/>
    <w:rsid w:val="00CB6684"/>
    <w:rsid w:val="00DA1F83"/>
    <w:rsid w:val="00DB1524"/>
    <w:rsid w:val="00E16888"/>
    <w:rsid w:val="00E90A70"/>
    <w:rsid w:val="00E949D7"/>
    <w:rsid w:val="00F06FF5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1B9BE"/>
  <w15:docId w15:val="{DB73739B-B214-482D-AFA3-A67BA68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4681"/>
  </w:style>
  <w:style w:type="paragraph" w:styleId="Nagwek1">
    <w:name w:val="heading 1"/>
    <w:basedOn w:val="Normalny"/>
    <w:next w:val="Normalny"/>
    <w:qFormat/>
    <w:rsid w:val="00654681"/>
    <w:pPr>
      <w:keepNext/>
      <w:tabs>
        <w:tab w:val="right" w:leader="dot" w:pos="9072"/>
      </w:tabs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46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46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54681"/>
    <w:rPr>
      <w:b/>
      <w:i/>
      <w:sz w:val="24"/>
    </w:rPr>
  </w:style>
  <w:style w:type="paragraph" w:styleId="Tekstpodstawowy2">
    <w:name w:val="Body Text 2"/>
    <w:basedOn w:val="Normalny"/>
    <w:rsid w:val="00654681"/>
    <w:pPr>
      <w:tabs>
        <w:tab w:val="right" w:pos="9072"/>
      </w:tabs>
      <w:jc w:val="center"/>
    </w:pPr>
    <w:rPr>
      <w:bCs/>
      <w:sz w:val="24"/>
    </w:rPr>
  </w:style>
  <w:style w:type="paragraph" w:styleId="Tekstpodstawowy3">
    <w:name w:val="Body Text 3"/>
    <w:basedOn w:val="Normalny"/>
    <w:rsid w:val="00654681"/>
    <w:pPr>
      <w:jc w:val="center"/>
    </w:pPr>
  </w:style>
  <w:style w:type="paragraph" w:styleId="Tekstdymka">
    <w:name w:val="Balloon Text"/>
    <w:basedOn w:val="Normalny"/>
    <w:link w:val="TekstdymkaZnak"/>
    <w:semiHidden/>
    <w:unhideWhenUsed/>
    <w:rsid w:val="00227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2783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A85B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	Załącznik nr 5 do</vt:lpstr>
    </vt:vector>
  </TitlesOfParts>
  <Company>Uniwersytet Opolski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	Załącznik nr 5 do</dc:title>
  <dc:subject/>
  <dc:creator>Nieznany</dc:creator>
  <cp:keywords/>
  <cp:lastModifiedBy>Joanna Grajcar</cp:lastModifiedBy>
  <cp:revision>3</cp:revision>
  <cp:lastPrinted>2017-09-13T09:08:00Z</cp:lastPrinted>
  <dcterms:created xsi:type="dcterms:W3CDTF">2026-03-11T07:41:00Z</dcterms:created>
  <dcterms:modified xsi:type="dcterms:W3CDTF">2026-03-11T07:43:00Z</dcterms:modified>
</cp:coreProperties>
</file>